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8ECC" w14:textId="2253A83B" w:rsidR="00C975AA" w:rsidRDefault="00D968FC">
      <w:pPr>
        <w:jc w:val="center"/>
        <w:rPr>
          <w:rFonts w:ascii="黑体" w:eastAsia="黑体" w:hAnsi="黑体"/>
          <w:sz w:val="34"/>
          <w:szCs w:val="28"/>
        </w:rPr>
      </w:pPr>
      <w:r w:rsidRPr="00D968FC">
        <w:rPr>
          <w:rFonts w:ascii="黑体" w:eastAsia="黑体" w:hAnsi="黑体" w:hint="eastAsia"/>
          <w:sz w:val="34"/>
          <w:szCs w:val="28"/>
        </w:rPr>
        <w:t>心理学基础国家级实验教学示范中心</w:t>
      </w:r>
      <w:r w:rsidR="00BF1CB8">
        <w:rPr>
          <w:rFonts w:ascii="黑体" w:eastAsia="黑体" w:hAnsi="黑体" w:hint="eastAsia"/>
          <w:sz w:val="34"/>
          <w:szCs w:val="28"/>
        </w:rPr>
        <w:t>来访申请表</w:t>
      </w:r>
    </w:p>
    <w:p w14:paraId="1DC60D6A" w14:textId="77777777" w:rsidR="00C975AA" w:rsidRDefault="00BF1CB8">
      <w:pPr>
        <w:rPr>
          <w:sz w:val="16"/>
          <w:szCs w:val="28"/>
        </w:rPr>
      </w:pPr>
      <w:r>
        <w:rPr>
          <w:rFonts w:hint="eastAsia"/>
          <w:sz w:val="22"/>
          <w:szCs w:val="28"/>
        </w:rPr>
        <w:t xml:space="preserve">编号：                                                    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29"/>
        <w:gridCol w:w="1087"/>
        <w:gridCol w:w="1682"/>
        <w:gridCol w:w="3984"/>
        <w:gridCol w:w="2103"/>
      </w:tblGrid>
      <w:tr w:rsidR="00C975AA" w14:paraId="011EC4F1" w14:textId="77777777" w:rsidTr="00E27CEB">
        <w:trPr>
          <w:trHeight w:hRule="exact" w:val="510"/>
          <w:jc w:val="center"/>
        </w:trPr>
        <w:tc>
          <w:tcPr>
            <w:tcW w:w="10579" w:type="dxa"/>
            <w:gridSpan w:val="6"/>
            <w:vAlign w:val="center"/>
          </w:tcPr>
          <w:p w14:paraId="51FD6529" w14:textId="77777777" w:rsidR="00C975AA" w:rsidRDefault="00BF1C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来访人员基本情况</w:t>
            </w:r>
          </w:p>
        </w:tc>
      </w:tr>
      <w:tr w:rsidR="00C975AA" w14:paraId="22623F29" w14:textId="77777777" w:rsidTr="00E27CEB">
        <w:trPr>
          <w:trHeight w:hRule="exact" w:val="510"/>
          <w:jc w:val="center"/>
        </w:trPr>
        <w:tc>
          <w:tcPr>
            <w:tcW w:w="1694" w:type="dxa"/>
            <w:vAlign w:val="center"/>
          </w:tcPr>
          <w:p w14:paraId="14760C5F" w14:textId="77777777" w:rsidR="00C975AA" w:rsidRDefault="00BF1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来访单位名称</w:t>
            </w:r>
          </w:p>
        </w:tc>
        <w:tc>
          <w:tcPr>
            <w:tcW w:w="8885" w:type="dxa"/>
            <w:gridSpan w:val="5"/>
            <w:vAlign w:val="center"/>
          </w:tcPr>
          <w:p w14:paraId="0FC5628C" w14:textId="1E03831E" w:rsidR="00C975AA" w:rsidRDefault="00C975AA">
            <w:pPr>
              <w:rPr>
                <w:szCs w:val="21"/>
              </w:rPr>
            </w:pPr>
          </w:p>
        </w:tc>
      </w:tr>
      <w:tr w:rsidR="00C975AA" w14:paraId="1D797472" w14:textId="77777777" w:rsidTr="00E27CEB">
        <w:trPr>
          <w:trHeight w:hRule="exact" w:val="694"/>
          <w:jc w:val="center"/>
        </w:trPr>
        <w:tc>
          <w:tcPr>
            <w:tcW w:w="1694" w:type="dxa"/>
            <w:vAlign w:val="center"/>
          </w:tcPr>
          <w:p w14:paraId="2E1DBCC2" w14:textId="77777777" w:rsidR="00C975AA" w:rsidRDefault="00BF1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来访时间</w:t>
            </w:r>
          </w:p>
        </w:tc>
        <w:tc>
          <w:tcPr>
            <w:tcW w:w="8885" w:type="dxa"/>
            <w:gridSpan w:val="5"/>
            <w:vAlign w:val="center"/>
          </w:tcPr>
          <w:p w14:paraId="45DF2ACA" w14:textId="6FB56C2A" w:rsidR="00C975AA" w:rsidRPr="00372D8A" w:rsidRDefault="00C975AA">
            <w:pPr>
              <w:rPr>
                <w:rFonts w:eastAsiaTheme="minorEastAsia"/>
                <w:szCs w:val="21"/>
              </w:rPr>
            </w:pPr>
          </w:p>
        </w:tc>
      </w:tr>
      <w:tr w:rsidR="00E27CEB" w14:paraId="18C669F5" w14:textId="77777777" w:rsidTr="00506FE1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14:paraId="5774E82B" w14:textId="77777777" w:rsidR="00E27CEB" w:rsidRDefault="00E27CEB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主要</w:t>
            </w:r>
            <w:proofErr w:type="spellEnd"/>
          </w:p>
          <w:p w14:paraId="3AFBA0A6" w14:textId="77777777" w:rsidR="00E27CEB" w:rsidRDefault="00E27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来访人员信息</w:t>
            </w:r>
          </w:p>
          <w:p w14:paraId="624ED0C7" w14:textId="77777777" w:rsidR="00E27CEB" w:rsidRDefault="00E27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C3F48" w14:textId="77777777" w:rsidR="00E27CEB" w:rsidRDefault="00E27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047097" w14:textId="77777777" w:rsidR="00E27CEB" w:rsidRDefault="00E27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03CFA" w14:textId="77777777" w:rsidR="00E27CEB" w:rsidRDefault="00E27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020C8" w14:textId="77777777" w:rsidR="00E27CEB" w:rsidRDefault="00E27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来访人数</w:t>
            </w:r>
          </w:p>
        </w:tc>
      </w:tr>
      <w:tr w:rsidR="00372D8A" w14:paraId="34F8D50A" w14:textId="77777777" w:rsidTr="00506FE1">
        <w:trPr>
          <w:trHeight w:val="567"/>
          <w:jc w:val="center"/>
        </w:trPr>
        <w:tc>
          <w:tcPr>
            <w:tcW w:w="1694" w:type="dxa"/>
            <w:vMerge/>
            <w:vAlign w:val="center"/>
          </w:tcPr>
          <w:p w14:paraId="0EDB928E" w14:textId="77777777" w:rsidR="00372D8A" w:rsidRDefault="00372D8A" w:rsidP="00372D8A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E0E" w14:textId="5AFBE42A" w:rsidR="00372D8A" w:rsidRPr="00372D8A" w:rsidRDefault="00372D8A" w:rsidP="00372D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8F7" w14:textId="045F66EA" w:rsidR="00372D8A" w:rsidRDefault="00372D8A" w:rsidP="00372D8A">
            <w:pPr>
              <w:jc w:val="center"/>
              <w:rPr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F951" w14:textId="46213E4A" w:rsidR="00372D8A" w:rsidRDefault="00372D8A" w:rsidP="00372D8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16D3E" w14:textId="64D58DFF" w:rsidR="00372D8A" w:rsidRPr="00E27CEB" w:rsidRDefault="00372D8A" w:rsidP="00372D8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351991" w14:paraId="18951EFC" w14:textId="77777777" w:rsidTr="00506FE1">
        <w:trPr>
          <w:trHeight w:val="567"/>
          <w:jc w:val="center"/>
        </w:trPr>
        <w:tc>
          <w:tcPr>
            <w:tcW w:w="1694" w:type="dxa"/>
            <w:vMerge/>
            <w:vAlign w:val="center"/>
          </w:tcPr>
          <w:p w14:paraId="2FA0DCBD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FC07" w14:textId="301727E0" w:rsidR="00351991" w:rsidRPr="00E27CEB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16950" w14:textId="4F5FFA6E" w:rsidR="00351991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AED" w14:textId="0C6D1234" w:rsidR="00351991" w:rsidRDefault="00351991" w:rsidP="0035199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vAlign w:val="center"/>
          </w:tcPr>
          <w:p w14:paraId="6BCFA90C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</w:tr>
      <w:tr w:rsidR="00351991" w14:paraId="70B08AB9" w14:textId="77777777" w:rsidTr="00506FE1">
        <w:trPr>
          <w:trHeight w:val="567"/>
          <w:jc w:val="center"/>
        </w:trPr>
        <w:tc>
          <w:tcPr>
            <w:tcW w:w="1694" w:type="dxa"/>
            <w:vMerge/>
            <w:vAlign w:val="center"/>
          </w:tcPr>
          <w:p w14:paraId="18A7D8B6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B97" w14:textId="4AFC7ACE" w:rsidR="00351991" w:rsidRPr="00E27CEB" w:rsidRDefault="00351991" w:rsidP="0035199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1903" w14:textId="519E8FB9" w:rsidR="00351991" w:rsidRPr="00E27CEB" w:rsidRDefault="00351991" w:rsidP="0035199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D59" w14:textId="03619505" w:rsidR="00351991" w:rsidRPr="00E27CEB" w:rsidRDefault="00351991" w:rsidP="0035199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vAlign w:val="center"/>
          </w:tcPr>
          <w:p w14:paraId="129EC9CD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</w:tr>
      <w:tr w:rsidR="00351991" w14:paraId="24786BA2" w14:textId="77777777" w:rsidTr="00506FE1">
        <w:trPr>
          <w:trHeight w:val="567"/>
          <w:jc w:val="center"/>
        </w:trPr>
        <w:tc>
          <w:tcPr>
            <w:tcW w:w="1694" w:type="dxa"/>
            <w:vMerge/>
            <w:vAlign w:val="center"/>
          </w:tcPr>
          <w:p w14:paraId="3B6ED3F3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923" w14:textId="33023B6C" w:rsidR="00351991" w:rsidRPr="00E27CEB" w:rsidRDefault="00351991" w:rsidP="0035199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7CE9C" w14:textId="46C29CB2" w:rsidR="00351991" w:rsidRPr="00E27CEB" w:rsidRDefault="00351991" w:rsidP="0035199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7AB" w14:textId="53001F6E" w:rsidR="00351991" w:rsidRPr="00E27CEB" w:rsidRDefault="00351991" w:rsidP="0035199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vAlign w:val="center"/>
          </w:tcPr>
          <w:p w14:paraId="4CE91286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</w:tr>
      <w:tr w:rsidR="00351991" w14:paraId="46911059" w14:textId="77777777" w:rsidTr="00506FE1">
        <w:trPr>
          <w:trHeight w:val="567"/>
          <w:jc w:val="center"/>
        </w:trPr>
        <w:tc>
          <w:tcPr>
            <w:tcW w:w="1694" w:type="dxa"/>
            <w:vMerge/>
            <w:vAlign w:val="center"/>
          </w:tcPr>
          <w:p w14:paraId="4F46EC1C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57F" w14:textId="41794840" w:rsidR="00351991" w:rsidRPr="00E27CEB" w:rsidRDefault="00351991" w:rsidP="0035199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7557C" w14:textId="77D1AA25" w:rsidR="00351991" w:rsidRPr="00E27CEB" w:rsidRDefault="00351991" w:rsidP="0035199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2B3" w14:textId="77AE6124" w:rsidR="00351991" w:rsidRPr="00E27CEB" w:rsidRDefault="00351991" w:rsidP="0035199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vAlign w:val="center"/>
          </w:tcPr>
          <w:p w14:paraId="4CE69FE6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</w:tr>
      <w:tr w:rsidR="00351991" w14:paraId="5D78D953" w14:textId="77777777" w:rsidTr="00E27CEB">
        <w:trPr>
          <w:trHeight w:hRule="exact" w:val="582"/>
          <w:jc w:val="center"/>
        </w:trPr>
        <w:tc>
          <w:tcPr>
            <w:tcW w:w="1694" w:type="dxa"/>
            <w:vAlign w:val="center"/>
          </w:tcPr>
          <w:p w14:paraId="7B4805DC" w14:textId="77777777" w:rsidR="00351991" w:rsidRDefault="00351991" w:rsidP="0035199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来访目的</w:t>
            </w:r>
          </w:p>
          <w:p w14:paraId="1515C8E7" w14:textId="77777777" w:rsidR="00351991" w:rsidRDefault="00351991" w:rsidP="0035199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（可另附）</w:t>
            </w:r>
          </w:p>
        </w:tc>
        <w:tc>
          <w:tcPr>
            <w:tcW w:w="8885" w:type="dxa"/>
            <w:gridSpan w:val="5"/>
            <w:vAlign w:val="center"/>
          </w:tcPr>
          <w:p w14:paraId="7FC902AE" w14:textId="2EE6F686" w:rsidR="00351991" w:rsidRDefault="00351991" w:rsidP="00351991">
            <w:pPr>
              <w:spacing w:line="260" w:lineRule="exact"/>
              <w:rPr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普通参观</w:t>
            </w:r>
            <w:r w:rsidR="00F22685"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考察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合作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调研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其它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 w:rsidR="00351991" w14:paraId="095ED69F" w14:textId="77777777" w:rsidTr="00351991">
        <w:trPr>
          <w:trHeight w:hRule="exact" w:val="2293"/>
          <w:jc w:val="center"/>
        </w:trPr>
        <w:tc>
          <w:tcPr>
            <w:tcW w:w="10579" w:type="dxa"/>
            <w:gridSpan w:val="6"/>
            <w:vAlign w:val="center"/>
          </w:tcPr>
          <w:p w14:paraId="3B2C9B75" w14:textId="3A40BD69" w:rsidR="00351991" w:rsidRDefault="00351991" w:rsidP="00351991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联系方式：</w:t>
            </w:r>
          </w:p>
          <w:p w14:paraId="3954B2B2" w14:textId="77777777" w:rsidR="00351991" w:rsidRDefault="00351991" w:rsidP="00351991">
            <w:pPr>
              <w:rPr>
                <w:szCs w:val="21"/>
              </w:rPr>
            </w:pPr>
          </w:p>
          <w:p w14:paraId="1F123E2A" w14:textId="77777777" w:rsidR="00351991" w:rsidRDefault="00351991" w:rsidP="0035199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申请单位盖章</w:t>
            </w:r>
          </w:p>
          <w:p w14:paraId="5B1680FA" w14:textId="4DADC959" w:rsidR="00351991" w:rsidRDefault="00351991" w:rsidP="003519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</w:p>
        </w:tc>
      </w:tr>
      <w:tr w:rsidR="00351991" w14:paraId="6B4978CE" w14:textId="77777777" w:rsidTr="00E27CEB">
        <w:trPr>
          <w:trHeight w:hRule="exact" w:val="510"/>
          <w:jc w:val="center"/>
        </w:trPr>
        <w:tc>
          <w:tcPr>
            <w:tcW w:w="10579" w:type="dxa"/>
            <w:gridSpan w:val="6"/>
            <w:vAlign w:val="center"/>
          </w:tcPr>
          <w:p w14:paraId="165C3AD3" w14:textId="77777777" w:rsidR="00351991" w:rsidRDefault="00351991" w:rsidP="00351991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接待具体安排信息</w:t>
            </w:r>
          </w:p>
        </w:tc>
      </w:tr>
      <w:tr w:rsidR="00351991" w14:paraId="6D203A35" w14:textId="77777777" w:rsidTr="00E27CEB">
        <w:trPr>
          <w:trHeight w:hRule="exact" w:val="675"/>
          <w:jc w:val="center"/>
        </w:trPr>
        <w:tc>
          <w:tcPr>
            <w:tcW w:w="1723" w:type="dxa"/>
            <w:gridSpan w:val="2"/>
            <w:tcBorders>
              <w:right w:val="single" w:sz="4" w:space="0" w:color="auto"/>
            </w:tcBorders>
            <w:vAlign w:val="center"/>
          </w:tcPr>
          <w:p w14:paraId="7CAC73F6" w14:textId="77777777" w:rsidR="00351991" w:rsidRDefault="00351991" w:rsidP="00351991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信息来源</w:t>
            </w:r>
          </w:p>
        </w:tc>
        <w:tc>
          <w:tcPr>
            <w:tcW w:w="8856" w:type="dxa"/>
            <w:gridSpan w:val="4"/>
            <w:tcBorders>
              <w:left w:val="single" w:sz="4" w:space="0" w:color="auto"/>
            </w:tcBorders>
            <w:vAlign w:val="center"/>
          </w:tcPr>
          <w:p w14:paraId="7EE9B1C1" w14:textId="65785340" w:rsidR="00351991" w:rsidRDefault="00351991" w:rsidP="003519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校办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国际交流与合作处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实验室领导</w:t>
            </w:r>
            <w:r>
              <w:rPr>
                <w:rFonts w:hint="eastAsia"/>
                <w:szCs w:val="21"/>
              </w:rPr>
              <w:t xml:space="preserve">   </w:t>
            </w:r>
            <w:r w:rsidR="00620882">
              <w:rPr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校内兄弟单位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课题组</w:t>
            </w:r>
          </w:p>
          <w:p w14:paraId="66553006" w14:textId="77777777" w:rsidR="00351991" w:rsidRDefault="00351991" w:rsidP="00351991">
            <w:pPr>
              <w:rPr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</w:tr>
      <w:tr w:rsidR="00351991" w14:paraId="2E016F04" w14:textId="77777777" w:rsidTr="00E27CEB">
        <w:trPr>
          <w:trHeight w:hRule="exact" w:val="554"/>
          <w:jc w:val="center"/>
        </w:trPr>
        <w:tc>
          <w:tcPr>
            <w:tcW w:w="17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865EFE7" w14:textId="000C6747" w:rsidR="00351991" w:rsidRDefault="00351991" w:rsidP="0035199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参观实验平台</w:t>
            </w:r>
          </w:p>
        </w:tc>
        <w:tc>
          <w:tcPr>
            <w:tcW w:w="88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B13314" w14:textId="5C8058A7" w:rsidR="00351991" w:rsidRDefault="00351991" w:rsidP="003519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968FC">
              <w:rPr>
                <w:rFonts w:ascii="宋体" w:eastAsia="宋体" w:hAnsi="宋体" w:cs="宋体" w:hint="eastAsia"/>
                <w:szCs w:val="21"/>
              </w:rPr>
              <w:t>眼动</w:t>
            </w:r>
            <w:r>
              <w:rPr>
                <w:rFonts w:ascii="宋体" w:eastAsia="宋体" w:hAnsi="宋体" w:cs="宋体" w:hint="eastAsia"/>
                <w:szCs w:val="21"/>
              </w:rPr>
              <w:t>实验室</w:t>
            </w:r>
          </w:p>
        </w:tc>
      </w:tr>
      <w:tr w:rsidR="00351991" w14:paraId="59DC8C7A" w14:textId="77777777" w:rsidTr="00E27CEB">
        <w:trPr>
          <w:trHeight w:hRule="exact" w:val="564"/>
          <w:jc w:val="center"/>
        </w:trPr>
        <w:tc>
          <w:tcPr>
            <w:tcW w:w="17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0CC3C0" w14:textId="77777777" w:rsidR="00351991" w:rsidRDefault="00351991" w:rsidP="00351991">
            <w:pPr>
              <w:jc w:val="center"/>
              <w:rPr>
                <w:szCs w:val="21"/>
              </w:rPr>
            </w:pP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E4150" w14:textId="77777777" w:rsidR="00351991" w:rsidRDefault="00351991" w:rsidP="003519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脑电实验室</w:t>
            </w:r>
          </w:p>
        </w:tc>
      </w:tr>
      <w:tr w:rsidR="006F03A0" w14:paraId="38CD8D05" w14:textId="77777777" w:rsidTr="00E27CEB">
        <w:trPr>
          <w:trHeight w:hRule="exact" w:val="564"/>
          <w:jc w:val="center"/>
        </w:trPr>
        <w:tc>
          <w:tcPr>
            <w:tcW w:w="17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6AD73A" w14:textId="77777777" w:rsidR="006F03A0" w:rsidRDefault="006F03A0" w:rsidP="006F03A0">
            <w:pPr>
              <w:jc w:val="center"/>
              <w:rPr>
                <w:szCs w:val="21"/>
              </w:rPr>
            </w:pP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F6E77" w14:textId="35A19F3E" w:rsidR="006F03A0" w:rsidRDefault="006F03A0" w:rsidP="006F03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行为实验室</w:t>
            </w:r>
          </w:p>
        </w:tc>
      </w:tr>
      <w:tr w:rsidR="006F03A0" w14:paraId="74FBF992" w14:textId="77777777" w:rsidTr="00E27CEB">
        <w:trPr>
          <w:trHeight w:hRule="exact" w:val="564"/>
          <w:jc w:val="center"/>
        </w:trPr>
        <w:tc>
          <w:tcPr>
            <w:tcW w:w="17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E4CF3DD" w14:textId="77777777" w:rsidR="006F03A0" w:rsidRDefault="006F03A0" w:rsidP="006F03A0">
            <w:pPr>
              <w:jc w:val="center"/>
              <w:rPr>
                <w:szCs w:val="21"/>
              </w:rPr>
            </w:pP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44305" w14:textId="653ED0BF" w:rsidR="006F03A0" w:rsidRDefault="006F03A0" w:rsidP="006F03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心理测评室</w:t>
            </w:r>
          </w:p>
        </w:tc>
      </w:tr>
      <w:tr w:rsidR="006F03A0" w14:paraId="4BCF9524" w14:textId="77777777" w:rsidTr="00E27CEB">
        <w:trPr>
          <w:trHeight w:hRule="exact" w:val="564"/>
          <w:jc w:val="center"/>
        </w:trPr>
        <w:tc>
          <w:tcPr>
            <w:tcW w:w="17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2D1CF6" w14:textId="77777777" w:rsidR="006F03A0" w:rsidRDefault="006F03A0" w:rsidP="006F03A0">
            <w:pPr>
              <w:jc w:val="center"/>
              <w:rPr>
                <w:szCs w:val="21"/>
              </w:rPr>
            </w:pP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CE5FA" w14:textId="6BDD23B9" w:rsidR="006F03A0" w:rsidRDefault="006F03A0" w:rsidP="006F03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婴幼儿</w:t>
            </w:r>
            <w:r>
              <w:rPr>
                <w:rFonts w:ascii="宋体" w:eastAsia="宋体" w:hAnsi="宋体" w:cs="宋体" w:hint="eastAsia"/>
                <w:szCs w:val="21"/>
              </w:rPr>
              <w:t>实验室</w:t>
            </w:r>
          </w:p>
        </w:tc>
      </w:tr>
      <w:tr w:rsidR="006F03A0" w14:paraId="557A23A9" w14:textId="77777777" w:rsidTr="00E27CEB">
        <w:trPr>
          <w:trHeight w:val="513"/>
          <w:jc w:val="center"/>
        </w:trPr>
        <w:tc>
          <w:tcPr>
            <w:tcW w:w="17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060C3E" w14:textId="77777777" w:rsidR="006F03A0" w:rsidRDefault="006F03A0" w:rsidP="006F03A0">
            <w:pPr>
              <w:jc w:val="center"/>
              <w:rPr>
                <w:szCs w:val="21"/>
              </w:rPr>
            </w:pP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10A440" w14:textId="0BAE4790" w:rsidR="006F03A0" w:rsidRDefault="006F03A0" w:rsidP="006F03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F03A0">
              <w:rPr>
                <w:rFonts w:ascii="宋体" w:eastAsia="宋体" w:hAnsi="宋体" w:cs="宋体" w:hint="eastAsia"/>
                <w:szCs w:val="21"/>
              </w:rPr>
              <w:t>生物反馈</w:t>
            </w:r>
            <w:r>
              <w:rPr>
                <w:rFonts w:ascii="宋体" w:eastAsia="宋体" w:hAnsi="宋体" w:cs="宋体" w:hint="eastAsia"/>
                <w:szCs w:val="21"/>
              </w:rPr>
              <w:t>实验室</w:t>
            </w:r>
          </w:p>
        </w:tc>
      </w:tr>
      <w:tr w:rsidR="006F03A0" w14:paraId="4B6489AB" w14:textId="77777777" w:rsidTr="00E27CEB">
        <w:trPr>
          <w:trHeight w:val="513"/>
          <w:jc w:val="center"/>
        </w:trPr>
        <w:tc>
          <w:tcPr>
            <w:tcW w:w="17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B6E056" w14:textId="77777777" w:rsidR="006F03A0" w:rsidRDefault="006F03A0" w:rsidP="006F03A0">
            <w:pPr>
              <w:jc w:val="center"/>
              <w:rPr>
                <w:szCs w:val="21"/>
              </w:rPr>
            </w:pP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92A33" w14:textId="0A2AAA0A" w:rsidR="006F03A0" w:rsidRDefault="006F03A0" w:rsidP="006F03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虚拟现实实验室</w:t>
            </w:r>
          </w:p>
        </w:tc>
      </w:tr>
      <w:tr w:rsidR="006F03A0" w14:paraId="5B17E9F1" w14:textId="77777777" w:rsidTr="00E27CEB">
        <w:trPr>
          <w:trHeight w:hRule="exact" w:val="1324"/>
          <w:jc w:val="center"/>
        </w:trPr>
        <w:tc>
          <w:tcPr>
            <w:tcW w:w="10579" w:type="dxa"/>
            <w:gridSpan w:val="6"/>
            <w:tcBorders>
              <w:bottom w:val="single" w:sz="4" w:space="0" w:color="auto"/>
            </w:tcBorders>
          </w:tcPr>
          <w:p w14:paraId="6B02463A" w14:textId="77777777" w:rsidR="006F03A0" w:rsidRDefault="006F03A0" w:rsidP="006F03A0">
            <w:pPr>
              <w:spacing w:line="280" w:lineRule="exac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实验室外事接待管理办公室意见：</w:t>
            </w:r>
          </w:p>
          <w:p w14:paraId="514D087E" w14:textId="77777777" w:rsidR="006F03A0" w:rsidRDefault="006F03A0" w:rsidP="006F03A0">
            <w:pPr>
              <w:spacing w:line="280" w:lineRule="exact"/>
              <w:rPr>
                <w:szCs w:val="21"/>
              </w:rPr>
            </w:pPr>
          </w:p>
          <w:p w14:paraId="134BB97F" w14:textId="77777777" w:rsidR="006F03A0" w:rsidRDefault="006F03A0" w:rsidP="006F03A0">
            <w:pPr>
              <w:spacing w:line="280" w:lineRule="exact"/>
              <w:ind w:firstLineChars="2200" w:firstLine="528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期：</w:t>
            </w:r>
          </w:p>
        </w:tc>
      </w:tr>
      <w:tr w:rsidR="006F03A0" w14:paraId="6CE40A08" w14:textId="77777777" w:rsidTr="00E27CEB">
        <w:trPr>
          <w:trHeight w:hRule="exact" w:val="1251"/>
          <w:jc w:val="center"/>
        </w:trPr>
        <w:tc>
          <w:tcPr>
            <w:tcW w:w="105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76B438" w14:textId="77777777" w:rsidR="006F03A0" w:rsidRDefault="006F03A0" w:rsidP="006F03A0">
            <w:pPr>
              <w:spacing w:line="280" w:lineRule="exac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实验平台管理办公室意见：</w:t>
            </w:r>
          </w:p>
          <w:p w14:paraId="47EC90E0" w14:textId="77777777" w:rsidR="006F03A0" w:rsidRDefault="006F03A0" w:rsidP="006F03A0">
            <w:pPr>
              <w:spacing w:line="280" w:lineRule="exact"/>
              <w:rPr>
                <w:szCs w:val="21"/>
              </w:rPr>
            </w:pPr>
          </w:p>
          <w:p w14:paraId="597EB49E" w14:textId="77777777" w:rsidR="006F03A0" w:rsidRDefault="006F03A0" w:rsidP="006F03A0">
            <w:pPr>
              <w:spacing w:line="280" w:lineRule="exact"/>
              <w:ind w:firstLineChars="2200" w:firstLine="528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期：</w:t>
            </w:r>
          </w:p>
        </w:tc>
      </w:tr>
      <w:tr w:rsidR="006F03A0" w14:paraId="0AAD150D" w14:textId="77777777" w:rsidTr="00E27CEB">
        <w:trPr>
          <w:trHeight w:val="1632"/>
          <w:jc w:val="center"/>
        </w:trPr>
        <w:tc>
          <w:tcPr>
            <w:tcW w:w="10579" w:type="dxa"/>
            <w:gridSpan w:val="6"/>
          </w:tcPr>
          <w:p w14:paraId="0361BFAF" w14:textId="77777777" w:rsidR="006F03A0" w:rsidRDefault="006F03A0" w:rsidP="006F03A0">
            <w:pPr>
              <w:spacing w:line="280" w:lineRule="exac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来访接待情况小结：</w:t>
            </w:r>
          </w:p>
          <w:p w14:paraId="580349E8" w14:textId="77777777" w:rsidR="006F03A0" w:rsidRDefault="006F03A0" w:rsidP="006F03A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 w14:paraId="11371F01" w14:textId="77777777" w:rsidR="006F03A0" w:rsidRDefault="006F03A0" w:rsidP="006F03A0">
            <w:pPr>
              <w:spacing w:line="280" w:lineRule="exact"/>
              <w:ind w:firstLineChars="2200" w:firstLine="528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期：</w:t>
            </w:r>
          </w:p>
        </w:tc>
      </w:tr>
    </w:tbl>
    <w:p w14:paraId="2D0D433B" w14:textId="77777777" w:rsidR="00C975AA" w:rsidRDefault="00C975AA">
      <w:pPr>
        <w:jc w:val="center"/>
        <w:rPr>
          <w:rFonts w:ascii="黑体" w:eastAsia="黑体" w:hAnsi="黑体"/>
          <w:sz w:val="34"/>
          <w:szCs w:val="28"/>
        </w:rPr>
      </w:pPr>
    </w:p>
    <w:p w14:paraId="70D8E80D" w14:textId="77777777" w:rsidR="00C975AA" w:rsidRDefault="00BF1CB8">
      <w:pPr>
        <w:jc w:val="center"/>
        <w:rPr>
          <w:rFonts w:ascii="黑体" w:eastAsia="黑体" w:hAnsi="黑体"/>
          <w:sz w:val="34"/>
          <w:szCs w:val="28"/>
        </w:rPr>
      </w:pPr>
      <w:r>
        <w:rPr>
          <w:rFonts w:ascii="黑体" w:eastAsia="黑体" w:hAnsi="黑体" w:hint="eastAsia"/>
          <w:sz w:val="34"/>
          <w:szCs w:val="28"/>
        </w:rPr>
        <w:t>特别说明</w:t>
      </w:r>
    </w:p>
    <w:p w14:paraId="4C4B2EB6" w14:textId="77777777" w:rsidR="00C975AA" w:rsidRDefault="00C975AA">
      <w:pPr>
        <w:jc w:val="center"/>
        <w:rPr>
          <w:rFonts w:ascii="黑体" w:eastAsia="黑体" w:hAnsi="黑体"/>
          <w:sz w:val="34"/>
          <w:szCs w:val="28"/>
        </w:rPr>
      </w:pPr>
    </w:p>
    <w:p w14:paraId="7B4BDCD9" w14:textId="77777777" w:rsidR="00C975AA" w:rsidRDefault="00BF1CB8">
      <w:pPr>
        <w:spacing w:line="360" w:lineRule="auto"/>
        <w:rPr>
          <w:rFonts w:ascii="黑体" w:eastAsia="黑体" w:hAnsi="黑体"/>
        </w:rPr>
      </w:pPr>
      <w:r>
        <w:rPr>
          <w:rFonts w:hint="eastAsia"/>
        </w:rPr>
        <w:t>1、</w:t>
      </w:r>
      <w:r>
        <w:rPr>
          <w:rFonts w:ascii="黑体" w:eastAsia="黑体" w:hAnsi="黑体" w:hint="eastAsia"/>
        </w:rPr>
        <w:t>此表为实验室接待档案留存表请认真对待并填写；</w:t>
      </w:r>
    </w:p>
    <w:p w14:paraId="28645DC8" w14:textId="77777777" w:rsidR="00C975AA" w:rsidRDefault="00BF1CB8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2、此表正反面打印；</w:t>
      </w:r>
    </w:p>
    <w:p w14:paraId="2D6E7954" w14:textId="77777777" w:rsidR="00C975AA" w:rsidRDefault="00BF1CB8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3、来访人（单位）请提供正式公函或介绍信；</w:t>
      </w:r>
    </w:p>
    <w:p w14:paraId="023163C9" w14:textId="77777777" w:rsidR="00C975AA" w:rsidRDefault="00BF1CB8">
      <w:pPr>
        <w:spacing w:line="360" w:lineRule="auto"/>
        <w:ind w:left="360" w:hangingChars="150" w:hanging="3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4、为确保科研教学工作正常进行，请按接待安排流程进行参观访问，未经许可，禁止进入其它非参观区域；</w:t>
      </w:r>
    </w:p>
    <w:p w14:paraId="3BCDC872" w14:textId="77777777" w:rsidR="00C975AA" w:rsidRDefault="00BF1CB8">
      <w:pPr>
        <w:spacing w:line="360" w:lineRule="auto"/>
        <w:ind w:left="360" w:hangingChars="150" w:hanging="3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5、申请人签字后即承诺对参观采访内容仅用于指定用途，不得用于其它宣传、报道等商业活动，不得将所采访内容用于违法活动；报道、新闻稿等文件要保证内容客观真实，不使用本次参观采访获取的实验室尚未公开的信息；</w:t>
      </w:r>
    </w:p>
    <w:p w14:paraId="608FA09F" w14:textId="77777777" w:rsidR="00C975AA" w:rsidRDefault="00BF1CB8">
      <w:pPr>
        <w:spacing w:line="360" w:lineRule="auto"/>
        <w:ind w:left="360" w:hangingChars="150" w:hanging="3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6、参观采访形成的录音、影像、新闻稿等文件，在对外发布或使用前须先征得重点实验室的许可；</w:t>
      </w:r>
    </w:p>
    <w:p w14:paraId="0D1754A5" w14:textId="7F099FE1" w:rsidR="00C975AA" w:rsidRPr="00247335" w:rsidRDefault="00BF1CB8" w:rsidP="00247335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7、申请人（单位）如违反上述承诺，愿意承担由此引起的一切法律责任。</w:t>
      </w:r>
    </w:p>
    <w:sectPr w:rsidR="00C975AA" w:rsidRPr="00247335"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6EC1" w14:textId="77777777" w:rsidR="00413C01" w:rsidRDefault="00413C01" w:rsidP="00207254">
      <w:r>
        <w:separator/>
      </w:r>
    </w:p>
  </w:endnote>
  <w:endnote w:type="continuationSeparator" w:id="0">
    <w:p w14:paraId="2E30CE9D" w14:textId="77777777" w:rsidR="00413C01" w:rsidRDefault="00413C01" w:rsidP="0020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315A" w14:textId="77777777" w:rsidR="00413C01" w:rsidRDefault="00413C01" w:rsidP="00207254">
      <w:r>
        <w:separator/>
      </w:r>
    </w:p>
  </w:footnote>
  <w:footnote w:type="continuationSeparator" w:id="0">
    <w:p w14:paraId="6630E903" w14:textId="77777777" w:rsidR="00413C01" w:rsidRDefault="00413C01" w:rsidP="0020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D7"/>
    <w:rsid w:val="00044713"/>
    <w:rsid w:val="00132739"/>
    <w:rsid w:val="00201889"/>
    <w:rsid w:val="00207254"/>
    <w:rsid w:val="00247335"/>
    <w:rsid w:val="00265597"/>
    <w:rsid w:val="00351991"/>
    <w:rsid w:val="00356E34"/>
    <w:rsid w:val="00372D8A"/>
    <w:rsid w:val="003A7DC5"/>
    <w:rsid w:val="003C0413"/>
    <w:rsid w:val="00413C01"/>
    <w:rsid w:val="004B31FE"/>
    <w:rsid w:val="004D4404"/>
    <w:rsid w:val="0050570E"/>
    <w:rsid w:val="00506FE1"/>
    <w:rsid w:val="00547A6B"/>
    <w:rsid w:val="00620882"/>
    <w:rsid w:val="00631F37"/>
    <w:rsid w:val="00675DFD"/>
    <w:rsid w:val="00695DF0"/>
    <w:rsid w:val="006F03A0"/>
    <w:rsid w:val="006F758B"/>
    <w:rsid w:val="00743F41"/>
    <w:rsid w:val="0074563F"/>
    <w:rsid w:val="0084295A"/>
    <w:rsid w:val="0086583C"/>
    <w:rsid w:val="00870189"/>
    <w:rsid w:val="008A0ADF"/>
    <w:rsid w:val="008A334A"/>
    <w:rsid w:val="008C12D1"/>
    <w:rsid w:val="00917403"/>
    <w:rsid w:val="00952A2D"/>
    <w:rsid w:val="00A305CA"/>
    <w:rsid w:val="00A55BB5"/>
    <w:rsid w:val="00AA5FD7"/>
    <w:rsid w:val="00B1711A"/>
    <w:rsid w:val="00B9677B"/>
    <w:rsid w:val="00BD432B"/>
    <w:rsid w:val="00BF1CB8"/>
    <w:rsid w:val="00C54E78"/>
    <w:rsid w:val="00C975AA"/>
    <w:rsid w:val="00CD5AA4"/>
    <w:rsid w:val="00D968FC"/>
    <w:rsid w:val="00E27CEB"/>
    <w:rsid w:val="00E33947"/>
    <w:rsid w:val="00E34D26"/>
    <w:rsid w:val="00E8012E"/>
    <w:rsid w:val="00E861D0"/>
    <w:rsid w:val="00E95AFB"/>
    <w:rsid w:val="00EB6356"/>
    <w:rsid w:val="00F22685"/>
    <w:rsid w:val="00F56A15"/>
    <w:rsid w:val="00FC3F6E"/>
    <w:rsid w:val="1D4475E7"/>
    <w:rsid w:val="51CE5545"/>
    <w:rsid w:val="65683B91"/>
    <w:rsid w:val="67647A67"/>
    <w:rsid w:val="6F5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4AC6"/>
  <w15:docId w15:val="{BEDBC8B4-5AC7-4A56-830F-13BFE969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77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138</Words>
  <Characters>790</Characters>
  <Application>Microsoft Office Word</Application>
  <DocSecurity>0</DocSecurity>
  <Lines>6</Lines>
  <Paragraphs>1</Paragraphs>
  <ScaleCrop>false</ScaleCrop>
  <Company>User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Wenbo Wang</cp:lastModifiedBy>
  <cp:revision>12</cp:revision>
  <cp:lastPrinted>2021-12-09T09:10:00Z</cp:lastPrinted>
  <dcterms:created xsi:type="dcterms:W3CDTF">2024-02-28T01:56:00Z</dcterms:created>
  <dcterms:modified xsi:type="dcterms:W3CDTF">2024-05-31T02:28:00Z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