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9"/>
        <w:gridCol w:w="894"/>
        <w:gridCol w:w="939"/>
        <w:gridCol w:w="851"/>
        <w:gridCol w:w="844"/>
        <w:gridCol w:w="936"/>
        <w:gridCol w:w="936"/>
        <w:gridCol w:w="1111"/>
        <w:gridCol w:w="1418"/>
        <w:gridCol w:w="850"/>
        <w:gridCol w:w="1276"/>
        <w:gridCol w:w="1417"/>
        <w:gridCol w:w="1701"/>
      </w:tblGrid>
      <w:tr w14:paraId="5488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75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826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2026届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校友班级联络大使汇总表</w:t>
            </w:r>
          </w:p>
          <w:p w14:paraId="3C70F58C">
            <w:pPr>
              <w:spacing w:line="300" w:lineRule="auto"/>
              <w:ind w:firstLine="480" w:firstLineChars="200"/>
              <w:rPr>
                <w:rFonts w:ascii="仿宋_GB2312" w:hAnsi="Arial Rounded MT Bold" w:eastAsia="仿宋_GB2312" w:cs="Arial Unicode MS"/>
                <w:sz w:val="24"/>
                <w:szCs w:val="24"/>
              </w:rPr>
            </w:pPr>
          </w:p>
        </w:tc>
      </w:tr>
      <w:tr w14:paraId="4E52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04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A1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5F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毕业年份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B9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C9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F1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本/硕/博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8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A8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0F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C1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2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微信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11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班主任/辅导员/导师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6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50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继续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深造院校</w:t>
            </w:r>
          </w:p>
        </w:tc>
      </w:tr>
      <w:tr w14:paraId="0CB1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75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8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E7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489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955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894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AFB2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302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547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BB2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E205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199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EFAE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D8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2F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6C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1E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B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C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81F9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DC1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2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B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F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6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B9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6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7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89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E6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D0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3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6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6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021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D9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A4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8C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B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1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A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E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47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AE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229A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C2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3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E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B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9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7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0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4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A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9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E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42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64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4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E0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79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4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F3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4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1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2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6E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BA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E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9B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F3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77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EF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B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1A8313B">
      <w:r>
        <w:rPr>
          <w:rFonts w:hint="eastAsia"/>
        </w:rPr>
        <w:t>注：</w:t>
      </w:r>
    </w:p>
    <w:p w14:paraId="4DD985D8">
      <w:r>
        <w:rPr>
          <w:rFonts w:hint="eastAsia"/>
        </w:rPr>
        <w:t>1</w:t>
      </w:r>
      <w:r>
        <w:t>.</w:t>
      </w:r>
      <w:r>
        <w:rPr>
          <w:rFonts w:hint="eastAsia"/>
        </w:rPr>
        <w:t>本科生仅填班主任姓名即可，研究生请填写班主任和导师姓名</w:t>
      </w:r>
    </w:p>
    <w:p w14:paraId="7F2440D1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就业单位和继续求学院校没有的请填“无”，就业单位请注明地址到市（县）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0"/>
    <w:rsid w:val="00A655B6"/>
    <w:rsid w:val="00DC7D1B"/>
    <w:rsid w:val="00E95B99"/>
    <w:rsid w:val="00F02240"/>
    <w:rsid w:val="170A3B53"/>
    <w:rsid w:val="2CD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" w:hAnsi="楷体" w:eastAsia="楷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" w:hAnsi="楷体" w:eastAsia="楷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2</Lines>
  <Paragraphs>1</Paragraphs>
  <TotalTime>4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2023-05-08T09:38:00Z</dcterms:created>
  <dc:creator>照</dc:creator>
  <cp:lastModifiedBy>魏江燕</cp:lastModifiedBy>
  <dcterms:modified xsi:type="dcterms:W3CDTF">2026-04-20T09:16:17Z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eyJoZGlkIjoiOTk0ODkyYTk3MjM1NjQ2ZTY4OWE0NGMyMmU4ZWJiYWYiLCJ1c2VySWQiOiIxNjY3MzQ4MzMxIn0=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DF02C8AEDEAC46349CD2BAE28C96DCD1_12</vt:lpwstr>
  </property>
</Properties>
</file>